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7FD2" w:rsidRPr="00FA0741" w:rsidRDefault="00FA0741">
      <w:pPr>
        <w:rPr>
          <w:rFonts w:cstheme="minorHAnsi"/>
          <w:b/>
          <w:sz w:val="24"/>
          <w:szCs w:val="24"/>
        </w:rPr>
      </w:pPr>
      <w:r w:rsidRPr="00FA0741">
        <w:rPr>
          <w:rFonts w:cstheme="minorHAnsi"/>
          <w:b/>
          <w:sz w:val="24"/>
          <w:szCs w:val="24"/>
        </w:rPr>
        <w:t>Tradicija obdarovanja Božička v Rovišču se nadaljuje</w:t>
      </w:r>
    </w:p>
    <w:p w:rsidR="00CE20FD" w:rsidRPr="00FA0741" w:rsidRDefault="00CE20FD">
      <w:pPr>
        <w:rPr>
          <w:rFonts w:cstheme="minorHAnsi"/>
          <w:sz w:val="24"/>
          <w:szCs w:val="24"/>
        </w:rPr>
      </w:pPr>
      <w:r w:rsidRPr="00FA0741">
        <w:rPr>
          <w:rFonts w:cstheme="minorHAnsi"/>
          <w:sz w:val="24"/>
          <w:szCs w:val="24"/>
        </w:rPr>
        <w:t>Priprave na ta lep decembrski dogodek so se začele že ob koncu obiska Božička v lanskem letu</w:t>
      </w:r>
      <w:r w:rsidR="002E3F23" w:rsidRPr="00FA0741">
        <w:rPr>
          <w:rFonts w:cstheme="minorHAnsi"/>
          <w:sz w:val="24"/>
          <w:szCs w:val="24"/>
        </w:rPr>
        <w:t>. Člani upravnega odbora Društva za razvoj podeželja in turizma Rovišče smo z vsakim sestankom nadgrajevali scenarij dogodka, ki mu posvečamo veliko pozornosti z željo, da razveselimo otroke in tudi odrasle</w:t>
      </w:r>
      <w:r w:rsidR="00446C1E" w:rsidRPr="00FA0741">
        <w:rPr>
          <w:rFonts w:cstheme="minorHAnsi"/>
          <w:sz w:val="24"/>
          <w:szCs w:val="24"/>
        </w:rPr>
        <w:t xml:space="preserve"> v času zime za božično-novoletne praznike.</w:t>
      </w:r>
    </w:p>
    <w:p w:rsidR="002E3F23" w:rsidRPr="00FA0741" w:rsidRDefault="002E3F23">
      <w:pPr>
        <w:rPr>
          <w:rFonts w:cstheme="minorHAnsi"/>
          <w:sz w:val="24"/>
          <w:szCs w:val="24"/>
        </w:rPr>
      </w:pPr>
      <w:r w:rsidRPr="00FA0741">
        <w:rPr>
          <w:rFonts w:cstheme="minorHAnsi"/>
          <w:sz w:val="24"/>
          <w:szCs w:val="24"/>
        </w:rPr>
        <w:t>Še v jesenskem času je padla ideja o obdaritvi najmlajših z unikatnimi igračami. Tudi tokrat je izvedba šivanja zaupana Mojci Kocjan Žibert, sicer učiteljic</w:t>
      </w:r>
      <w:r w:rsidR="009B70B7" w:rsidRPr="00FA0741">
        <w:rPr>
          <w:rFonts w:cstheme="minorHAnsi"/>
          <w:sz w:val="24"/>
          <w:szCs w:val="24"/>
        </w:rPr>
        <w:t>i</w:t>
      </w:r>
      <w:r w:rsidRPr="00FA0741">
        <w:rPr>
          <w:rFonts w:cstheme="minorHAnsi"/>
          <w:sz w:val="24"/>
          <w:szCs w:val="24"/>
        </w:rPr>
        <w:t xml:space="preserve"> na OŠ Raka, </w:t>
      </w:r>
      <w:r w:rsidR="009B70B7" w:rsidRPr="00FA0741">
        <w:rPr>
          <w:rFonts w:cstheme="minorHAnsi"/>
          <w:sz w:val="24"/>
          <w:szCs w:val="24"/>
        </w:rPr>
        <w:t>ki</w:t>
      </w:r>
      <w:r w:rsidRPr="00FA0741">
        <w:rPr>
          <w:rFonts w:cstheme="minorHAnsi"/>
          <w:sz w:val="24"/>
          <w:szCs w:val="24"/>
        </w:rPr>
        <w:t xml:space="preserve"> z vodenjem krožka skrbi za ohranjanje tradicije </w:t>
      </w:r>
      <w:r w:rsidR="00D90929" w:rsidRPr="00FA0741">
        <w:rPr>
          <w:rFonts w:cstheme="minorHAnsi"/>
          <w:sz w:val="24"/>
          <w:szCs w:val="24"/>
        </w:rPr>
        <w:t xml:space="preserve">vezenja in šivanja. Epidemiološke razmere so skupino članic društva prisilile, da so del izdelave skandinavskih palčkov opravile kar doma. Srečevanj v domu krajanov si nismo mogli privoščiti, razen ko je bil razložen načrt šivanja in razdeljen material in ko so bili na pol narejeni izdelki dostavljeni nazaj za </w:t>
      </w:r>
      <w:r w:rsidR="009B70B7" w:rsidRPr="00FA0741">
        <w:rPr>
          <w:rFonts w:cstheme="minorHAnsi"/>
          <w:sz w:val="24"/>
          <w:szCs w:val="24"/>
        </w:rPr>
        <w:t>dodelavo</w:t>
      </w:r>
      <w:r w:rsidR="000F3998" w:rsidRPr="00FA0741">
        <w:rPr>
          <w:rFonts w:cstheme="minorHAnsi"/>
          <w:sz w:val="24"/>
          <w:szCs w:val="24"/>
        </w:rPr>
        <w:t>. Gospa Mojca je nato na domu oblikovala dokončno podobo igrač za 39 otrok iz Rovišč.</w:t>
      </w:r>
    </w:p>
    <w:p w:rsidR="00820C96" w:rsidRPr="00FA0741" w:rsidRDefault="00820C96">
      <w:pPr>
        <w:rPr>
          <w:rFonts w:cstheme="minorHAnsi"/>
          <w:sz w:val="24"/>
          <w:szCs w:val="24"/>
        </w:rPr>
      </w:pPr>
      <w:r w:rsidRPr="00FA0741">
        <w:rPr>
          <w:rFonts w:cstheme="minorHAnsi"/>
          <w:sz w:val="24"/>
          <w:szCs w:val="24"/>
        </w:rPr>
        <w:t xml:space="preserve">V Rovišču je zdaj že tradicija, da se Božiček pripelje kar s traktorjem </w:t>
      </w:r>
      <w:r w:rsidR="0097341C" w:rsidRPr="00FA0741">
        <w:rPr>
          <w:rFonts w:cstheme="minorHAnsi"/>
          <w:sz w:val="24"/>
          <w:szCs w:val="24"/>
        </w:rPr>
        <w:t xml:space="preserve">oldtajmerjem </w:t>
      </w:r>
      <w:r w:rsidRPr="00FA0741">
        <w:rPr>
          <w:rFonts w:cstheme="minorHAnsi"/>
          <w:sz w:val="24"/>
          <w:szCs w:val="24"/>
        </w:rPr>
        <w:t>oziroma prav za njega izdelanim vozom, spremljajo pa ga škratje. Obisk, obdarovanje in nasmeh na otroških licih smo z radovednostjo doživeli v</w:t>
      </w:r>
      <w:r w:rsidR="00446C1E" w:rsidRPr="00FA0741">
        <w:rPr>
          <w:rFonts w:cstheme="minorHAnsi"/>
          <w:sz w:val="24"/>
          <w:szCs w:val="24"/>
        </w:rPr>
        <w:t xml:space="preserve"> popoldanskem času</w:t>
      </w:r>
      <w:r w:rsidR="00446C1E" w:rsidRPr="00FA0741">
        <w:rPr>
          <w:rFonts w:cstheme="minorHAnsi"/>
          <w:sz w:val="24"/>
          <w:szCs w:val="24"/>
        </w:rPr>
        <w:t xml:space="preserve"> v </w:t>
      </w:r>
      <w:r w:rsidRPr="00FA0741">
        <w:rPr>
          <w:rFonts w:cstheme="minorHAnsi"/>
          <w:sz w:val="24"/>
          <w:szCs w:val="24"/>
        </w:rPr>
        <w:t xml:space="preserve">petek, 24. 12. 2021. Božiček je osebno obiskal prav vsako hišo, </w:t>
      </w:r>
      <w:r w:rsidR="0097341C" w:rsidRPr="00FA0741">
        <w:rPr>
          <w:rFonts w:cstheme="minorHAnsi"/>
          <w:sz w:val="24"/>
          <w:szCs w:val="24"/>
        </w:rPr>
        <w:t>v katerih</w:t>
      </w:r>
      <w:r w:rsidRPr="00FA0741">
        <w:rPr>
          <w:rFonts w:cstheme="minorHAnsi"/>
          <w:sz w:val="24"/>
          <w:szCs w:val="24"/>
        </w:rPr>
        <w:t xml:space="preserve"> so doma otroci. V </w:t>
      </w:r>
      <w:r w:rsidR="00446C1E" w:rsidRPr="00FA0741">
        <w:rPr>
          <w:rFonts w:cstheme="minorHAnsi"/>
          <w:sz w:val="24"/>
          <w:szCs w:val="24"/>
        </w:rPr>
        <w:t>otroških</w:t>
      </w:r>
      <w:r w:rsidR="00764EF7" w:rsidRPr="00FA0741">
        <w:rPr>
          <w:rFonts w:cstheme="minorHAnsi"/>
          <w:sz w:val="24"/>
          <w:szCs w:val="24"/>
        </w:rPr>
        <w:t xml:space="preserve"> očeh</w:t>
      </w:r>
      <w:r w:rsidRPr="00FA0741">
        <w:rPr>
          <w:rFonts w:cstheme="minorHAnsi"/>
          <w:sz w:val="24"/>
          <w:szCs w:val="24"/>
        </w:rPr>
        <w:t xml:space="preserve"> </w:t>
      </w:r>
      <w:r w:rsidR="00446C1E" w:rsidRPr="00FA0741">
        <w:rPr>
          <w:rFonts w:cstheme="minorHAnsi"/>
          <w:sz w:val="24"/>
          <w:szCs w:val="24"/>
        </w:rPr>
        <w:t>so izžarevali radovednost, sreča in veselje. Še posebno, ko so prejeli darilo in jih je mož v rdečem z belo brado pozdravil, jih pobožal ali celo sprejel na svoj voz</w:t>
      </w:r>
      <w:r w:rsidR="003C28CB" w:rsidRPr="00FA0741">
        <w:rPr>
          <w:rFonts w:cstheme="minorHAnsi"/>
          <w:sz w:val="24"/>
          <w:szCs w:val="24"/>
        </w:rPr>
        <w:t>, da so se z njim družili in zapeli</w:t>
      </w:r>
      <w:r w:rsidR="00446C1E" w:rsidRPr="00FA0741">
        <w:rPr>
          <w:rFonts w:cstheme="minorHAnsi"/>
          <w:sz w:val="24"/>
          <w:szCs w:val="24"/>
        </w:rPr>
        <w:t xml:space="preserve"> </w:t>
      </w:r>
      <w:r w:rsidR="003C28CB" w:rsidRPr="00FA0741">
        <w:rPr>
          <w:rFonts w:cstheme="minorHAnsi"/>
          <w:sz w:val="24"/>
          <w:szCs w:val="24"/>
        </w:rPr>
        <w:t xml:space="preserve">pesmico. </w:t>
      </w:r>
      <w:r w:rsidR="00446C1E" w:rsidRPr="00FA0741">
        <w:rPr>
          <w:rFonts w:cstheme="minorHAnsi"/>
          <w:sz w:val="24"/>
          <w:szCs w:val="24"/>
        </w:rPr>
        <w:t xml:space="preserve">Veselje so izkazovali tudi starši in vsi drugi, </w:t>
      </w:r>
      <w:r w:rsidR="003C28CB" w:rsidRPr="00FA0741">
        <w:rPr>
          <w:rFonts w:cstheme="minorHAnsi"/>
          <w:sz w:val="24"/>
          <w:szCs w:val="24"/>
        </w:rPr>
        <w:t>saj</w:t>
      </w:r>
      <w:r w:rsidR="00446C1E" w:rsidRPr="00FA0741">
        <w:rPr>
          <w:rFonts w:cstheme="minorHAnsi"/>
          <w:sz w:val="24"/>
          <w:szCs w:val="24"/>
        </w:rPr>
        <w:t xml:space="preserve"> jih je </w:t>
      </w:r>
      <w:r w:rsidR="00F75E9F" w:rsidRPr="00FA0741">
        <w:rPr>
          <w:rFonts w:cstheme="minorHAnsi"/>
          <w:sz w:val="24"/>
          <w:szCs w:val="24"/>
        </w:rPr>
        <w:t>pritegnila zanimiva odprava</w:t>
      </w:r>
      <w:r w:rsidR="00446C1E" w:rsidRPr="00FA0741">
        <w:rPr>
          <w:rFonts w:cstheme="minorHAnsi"/>
          <w:sz w:val="24"/>
          <w:szCs w:val="24"/>
        </w:rPr>
        <w:t>. Morda je manjkalo le snežno vzdušje, saj prihod Dobrega moža ni bil mogoč s sanmi.</w:t>
      </w:r>
    </w:p>
    <w:p w:rsidR="00935438" w:rsidRDefault="00935438">
      <w:pPr>
        <w:rPr>
          <w:rFonts w:cstheme="minorHAnsi"/>
          <w:sz w:val="24"/>
          <w:szCs w:val="24"/>
        </w:rPr>
      </w:pPr>
      <w:r w:rsidRPr="00FA0741">
        <w:rPr>
          <w:rFonts w:cstheme="minorHAnsi"/>
          <w:sz w:val="24"/>
          <w:szCs w:val="24"/>
        </w:rPr>
        <w:t>Projekt obdarovanja ne bi uspel brez zagnanih članov društva. Zahvala njim in vsem ostalim, ki so nesebično ponudili pomoč v obliki donacij, prispevkov</w:t>
      </w:r>
      <w:r w:rsidR="00D73636" w:rsidRPr="00FA0741">
        <w:rPr>
          <w:rFonts w:cstheme="minorHAnsi"/>
          <w:sz w:val="24"/>
          <w:szCs w:val="24"/>
        </w:rPr>
        <w:t>,</w:t>
      </w:r>
      <w:r w:rsidRPr="00FA0741">
        <w:rPr>
          <w:rFonts w:cstheme="minorHAnsi"/>
          <w:sz w:val="24"/>
          <w:szCs w:val="24"/>
        </w:rPr>
        <w:t xml:space="preserve"> prostovoljnega dela</w:t>
      </w:r>
      <w:r w:rsidR="00D73636" w:rsidRPr="00FA0741">
        <w:rPr>
          <w:rFonts w:cstheme="minorHAnsi"/>
          <w:sz w:val="24"/>
          <w:szCs w:val="24"/>
        </w:rPr>
        <w:t xml:space="preserve">, dragocenega časa in moralne podpore v korist celotne skupnosti in za napredek na področju družabnih dejavnosti v kraju. Veseli nas, da se število otrok v Rovišču iz leta v leto povečuje. Ne bo presenečenje, </w:t>
      </w:r>
      <w:r w:rsidR="0097341C" w:rsidRPr="00FA0741">
        <w:rPr>
          <w:rFonts w:cstheme="minorHAnsi"/>
          <w:sz w:val="24"/>
          <w:szCs w:val="24"/>
        </w:rPr>
        <w:t>če pričakujemo še več otrok, ko nas naslednjič obišče Božiček. Obiskal jih bo z veseljem.</w:t>
      </w:r>
    </w:p>
    <w:p w:rsidR="00FA0741" w:rsidRDefault="00FA0741">
      <w:pPr>
        <w:rPr>
          <w:rFonts w:cstheme="minorHAnsi"/>
          <w:sz w:val="24"/>
          <w:szCs w:val="24"/>
        </w:rPr>
      </w:pPr>
    </w:p>
    <w:p w:rsidR="00FA0741" w:rsidRPr="00FA0741" w:rsidRDefault="00FA074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Franci Žibert, predsednik DRPT Rovišče</w:t>
      </w:r>
      <w:bookmarkStart w:id="0" w:name="_GoBack"/>
      <w:bookmarkEnd w:id="0"/>
    </w:p>
    <w:p w:rsidR="00935438" w:rsidRDefault="00935438"/>
    <w:p w:rsidR="000F3998" w:rsidRDefault="000F3998"/>
    <w:p w:rsidR="009B70B7" w:rsidRDefault="009B70B7"/>
    <w:p w:rsidR="009B70B7" w:rsidRDefault="009B70B7"/>
    <w:p w:rsidR="009B70B7" w:rsidRDefault="009B70B7"/>
    <w:sectPr w:rsidR="009B70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0FD"/>
    <w:rsid w:val="000F3998"/>
    <w:rsid w:val="002E3F23"/>
    <w:rsid w:val="003C28CB"/>
    <w:rsid w:val="00446C1E"/>
    <w:rsid w:val="00764EF7"/>
    <w:rsid w:val="00820C96"/>
    <w:rsid w:val="00935438"/>
    <w:rsid w:val="0097341C"/>
    <w:rsid w:val="009B70B7"/>
    <w:rsid w:val="00CE20FD"/>
    <w:rsid w:val="00D73636"/>
    <w:rsid w:val="00D90929"/>
    <w:rsid w:val="00DD60A4"/>
    <w:rsid w:val="00F75E9F"/>
    <w:rsid w:val="00F77FD2"/>
    <w:rsid w:val="00FA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A9E15"/>
  <w15:chartTrackingRefBased/>
  <w15:docId w15:val="{B08FCC94-A4C3-4CE8-83D3-33AEBF5CE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POWER-PC</dc:creator>
  <cp:keywords/>
  <dc:description/>
  <cp:lastModifiedBy>POWER-PC</cp:lastModifiedBy>
  <cp:revision>7</cp:revision>
  <dcterms:created xsi:type="dcterms:W3CDTF">2021-12-25T13:08:00Z</dcterms:created>
  <dcterms:modified xsi:type="dcterms:W3CDTF">2021-12-25T15:49:00Z</dcterms:modified>
</cp:coreProperties>
</file>